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September 13,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8:30PM or 9:30PM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Blackwell, Sarnia,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2.85km (1.77mi) (TPSS = 4km)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233°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$1,000s as part of a roof was ripped off a house. Garden furniture was blown around and trees were broken and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 was witnessed from Blackwell area approaching from southerly direction and family took cover in basement.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see newspapers listed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