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13,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Vicinity of Maxville, Stormont/Dundas/Glengarry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Whirling black cloud seen. (like in movies) Small tornado seen.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no damage indicated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tornado was seen by a couple in the Maxville area. Some of the reports are illegible.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